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u w:val="single"/>
        </w:rPr>
      </w:pPr>
      <w:r w:rsidRPr="0054773B">
        <w:rPr>
          <w:b/>
          <w:bCs/>
          <w:i/>
          <w:iCs/>
          <w:color w:val="000000"/>
          <w:sz w:val="28"/>
          <w:szCs w:val="28"/>
          <w:u w:val="single"/>
        </w:rPr>
        <w:t>Релаксационные упражнения для педагогов МАДОУ д/с «Колосок»</w:t>
      </w:r>
    </w:p>
    <w:p w:rsidR="00FF676A" w:rsidRPr="0054773B" w:rsidRDefault="00C335E6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Автор :Педагог –психолог Петренко Дарья Дмитриевна </w:t>
      </w:r>
      <w:r w:rsidRPr="0054773B">
        <w:rPr>
          <w:b/>
          <w:bCs/>
          <w:i/>
          <w:iCs/>
          <w:color w:val="000000"/>
          <w:sz w:val="28"/>
          <w:szCs w:val="28"/>
          <w:u w:val="single"/>
        </w:rPr>
        <w:t>МАДОУ д/с «Колосок»</w:t>
      </w:r>
      <w:r>
        <w:rPr>
          <w:b/>
          <w:bCs/>
          <w:i/>
          <w:iCs/>
          <w:color w:val="000000"/>
          <w:sz w:val="28"/>
          <w:szCs w:val="28"/>
          <w:u w:val="single"/>
        </w:rPr>
        <w:br/>
      </w:r>
      <w:bookmarkStart w:id="0" w:name="_GoBack"/>
      <w:bookmarkEnd w:id="0"/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u w:val="single"/>
        </w:rPr>
      </w:pPr>
      <w:r w:rsidRPr="0054773B">
        <w:rPr>
          <w:b/>
          <w:bCs/>
          <w:i/>
          <w:iCs/>
          <w:color w:val="000000"/>
          <w:sz w:val="28"/>
          <w:szCs w:val="28"/>
          <w:u w:val="single"/>
        </w:rPr>
        <w:t>Цель:</w:t>
      </w:r>
      <w:r w:rsidR="0054773B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54773B" w:rsidRPr="0054773B">
        <w:rPr>
          <w:bCs/>
          <w:iCs/>
          <w:color w:val="000000"/>
          <w:sz w:val="28"/>
          <w:szCs w:val="28"/>
        </w:rPr>
        <w:t>вос</w:t>
      </w:r>
      <w:r w:rsidR="008E491E">
        <w:rPr>
          <w:bCs/>
          <w:iCs/>
          <w:color w:val="000000"/>
          <w:sz w:val="28"/>
          <w:szCs w:val="28"/>
        </w:rPr>
        <w:t>с</w:t>
      </w:r>
      <w:r w:rsidR="0054773B" w:rsidRPr="0054773B">
        <w:rPr>
          <w:bCs/>
          <w:iCs/>
          <w:color w:val="000000"/>
          <w:sz w:val="28"/>
          <w:szCs w:val="28"/>
        </w:rPr>
        <w:t xml:space="preserve">тановление сил. Общая готовность к продолжению ранее </w:t>
      </w:r>
      <w:r w:rsidR="008E491E">
        <w:rPr>
          <w:bCs/>
          <w:iCs/>
          <w:color w:val="000000"/>
          <w:sz w:val="28"/>
          <w:szCs w:val="28"/>
        </w:rPr>
        <w:t>выполнениямой</w:t>
      </w:r>
      <w:r w:rsidR="0054773B" w:rsidRPr="0054773B">
        <w:rPr>
          <w:bCs/>
          <w:iCs/>
          <w:color w:val="000000"/>
          <w:sz w:val="28"/>
          <w:szCs w:val="28"/>
        </w:rPr>
        <w:t xml:space="preserve"> работы</w:t>
      </w:r>
    </w:p>
    <w:p w:rsidR="00FF676A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u w:val="single"/>
        </w:rPr>
      </w:pPr>
      <w:r w:rsidRPr="0054773B">
        <w:rPr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54773B" w:rsidRPr="0054773B" w:rsidRDefault="0054773B" w:rsidP="005477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54773B">
        <w:rPr>
          <w:bCs/>
          <w:iCs/>
          <w:color w:val="000000"/>
          <w:sz w:val="28"/>
          <w:szCs w:val="28"/>
        </w:rPr>
        <w:t>Акту</w:t>
      </w:r>
      <w:r w:rsidR="008E491E">
        <w:rPr>
          <w:bCs/>
          <w:iCs/>
          <w:color w:val="000000"/>
          <w:sz w:val="28"/>
          <w:szCs w:val="28"/>
        </w:rPr>
        <w:t>а</w:t>
      </w:r>
      <w:r w:rsidRPr="0054773B">
        <w:rPr>
          <w:bCs/>
          <w:iCs/>
          <w:color w:val="000000"/>
          <w:sz w:val="28"/>
          <w:szCs w:val="28"/>
        </w:rPr>
        <w:t>лизация положительных эмоций</w:t>
      </w:r>
    </w:p>
    <w:p w:rsidR="0054773B" w:rsidRPr="0054773B" w:rsidRDefault="0054773B" w:rsidP="005477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54773B">
        <w:rPr>
          <w:bCs/>
          <w:iCs/>
          <w:color w:val="000000"/>
          <w:sz w:val="28"/>
          <w:szCs w:val="28"/>
        </w:rPr>
        <w:t>Вос</w:t>
      </w:r>
      <w:r w:rsidR="008E491E">
        <w:rPr>
          <w:bCs/>
          <w:iCs/>
          <w:color w:val="000000"/>
          <w:sz w:val="28"/>
          <w:szCs w:val="28"/>
        </w:rPr>
        <w:t>с</w:t>
      </w:r>
      <w:r w:rsidRPr="0054773B">
        <w:rPr>
          <w:bCs/>
          <w:iCs/>
          <w:color w:val="000000"/>
          <w:sz w:val="28"/>
          <w:szCs w:val="28"/>
        </w:rPr>
        <w:t>тановление внутренних ресурсов</w:t>
      </w:r>
    </w:p>
    <w:p w:rsidR="0054773B" w:rsidRPr="0054773B" w:rsidRDefault="0054773B" w:rsidP="005477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54773B">
        <w:rPr>
          <w:bCs/>
          <w:iCs/>
          <w:color w:val="000000"/>
          <w:sz w:val="28"/>
          <w:szCs w:val="28"/>
        </w:rPr>
        <w:t>Трансформация негативных переживаний в положительные.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73B">
        <w:rPr>
          <w:b/>
          <w:bCs/>
          <w:i/>
          <w:iCs/>
          <w:color w:val="000000"/>
          <w:sz w:val="28"/>
          <w:szCs w:val="28"/>
          <w:u w:val="single"/>
        </w:rPr>
        <w:t>1. Упражнение «Шарик».</w:t>
      </w:r>
      <w:r w:rsidRPr="0054773B">
        <w:rPr>
          <w:color w:val="000000"/>
          <w:sz w:val="28"/>
          <w:szCs w:val="28"/>
        </w:rPr>
        <w:t> Одна из особенностей нашего состояния в стрессовой ситуации – это напряжение всех мышц. Но напряженные мышцы не способствуют выходу из отрицательной ситуации, ещё сильнее замыкая нас в ней.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73B">
        <w:rPr>
          <w:color w:val="000000"/>
          <w:sz w:val="28"/>
          <w:szCs w:val="28"/>
        </w:rPr>
        <w:t>Вот почему следует усвоить прямо противоположную реакцию: расслаблять мышцы во всех тех случаях, когда возникает дискомфорт или стресс.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73B">
        <w:rPr>
          <w:color w:val="000000"/>
          <w:sz w:val="28"/>
          <w:szCs w:val="28"/>
        </w:rPr>
        <w:t>Расслабление мышц делает практически невозможным обычное протекание стрессовой ситуации, поскольку вы уже не сможете реагировать в этой ситуации так, как прежде.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73B">
        <w:rPr>
          <w:color w:val="000000"/>
          <w:sz w:val="28"/>
          <w:szCs w:val="28"/>
        </w:rPr>
        <w:t>Как же достичь расслабления? Вы наверняка знакомы с различными способами аутотренинга и имеете представление о расслаблении. Я хочу вам предложить упражнение, которое позволит быстро достичь этого состояния тем, кто уже знаком с основами расслабления.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73B">
        <w:rPr>
          <w:color w:val="000000"/>
          <w:sz w:val="28"/>
          <w:szCs w:val="28"/>
        </w:rPr>
        <w:t>Представьте себя в какой-либо конфликтной ситуации, отметьте, как напряглись ваши мысли. Вообразите себя туго надутым воздушным шариком. А теперь развяжите веревочку и представьте, как шарик спускается (на выходе: с-с-с-с…).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73B">
        <w:rPr>
          <w:color w:val="000000"/>
          <w:sz w:val="28"/>
          <w:szCs w:val="28"/>
        </w:rPr>
        <w:t>Что вы теперь чувствуете? Повторим еще раз.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73B">
        <w:rPr>
          <w:b/>
          <w:bCs/>
          <w:i/>
          <w:iCs/>
          <w:color w:val="000000"/>
          <w:sz w:val="28"/>
          <w:szCs w:val="28"/>
          <w:u w:val="single"/>
        </w:rPr>
        <w:t xml:space="preserve"> 2.Поза горы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73B">
        <w:rPr>
          <w:color w:val="000000"/>
          <w:sz w:val="28"/>
          <w:szCs w:val="28"/>
        </w:rPr>
        <w:t>Время: 1 минута. Возраст: 5-11 лет.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73B">
        <w:rPr>
          <w:i/>
          <w:iCs/>
          <w:color w:val="000000"/>
          <w:sz w:val="28"/>
          <w:szCs w:val="28"/>
        </w:rPr>
        <w:t>Цель:</w:t>
      </w:r>
      <w:r w:rsidRPr="0054773B">
        <w:rPr>
          <w:color w:val="000000"/>
          <w:sz w:val="28"/>
          <w:szCs w:val="28"/>
        </w:rPr>
        <w:t> развитие самосознания, улучшение осанки.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73B">
        <w:rPr>
          <w:color w:val="000000"/>
          <w:sz w:val="28"/>
          <w:szCs w:val="28"/>
        </w:rPr>
        <w:t>1. Встань прямо. Представь гору. Почувствуй, какая она крепкая и твердая. Подними пальцы ног вверх, не отрывая ступни от пола, затем опусти их. Руки можно сложить вместе на уровне груди.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73B">
        <w:rPr>
          <w:color w:val="000000"/>
          <w:sz w:val="28"/>
          <w:szCs w:val="28"/>
        </w:rPr>
        <w:t>2. Напряги икроножные мышцы. Они стали твердые, как склон горы. Напряги все мышцы ног.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73B">
        <w:rPr>
          <w:color w:val="000000"/>
          <w:sz w:val="28"/>
          <w:szCs w:val="28"/>
        </w:rPr>
        <w:t>3. Представь, что у тебя растет хвост. Он удлиняет твой позвоночник.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773B">
        <w:rPr>
          <w:color w:val="000000"/>
          <w:sz w:val="28"/>
          <w:szCs w:val="28"/>
        </w:rPr>
        <w:t>4. Оставаясь на месте, медленно согни спину, опуская голову к земле. Дыши ритмично, воображаемый хвост и дыхание удлиняет твою спину.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73B">
        <w:rPr>
          <w:color w:val="000000"/>
          <w:sz w:val="28"/>
          <w:szCs w:val="28"/>
        </w:rPr>
        <w:t>5. Глубоко вдохни грудью. Почувствуй, как она расправляется, когда воздух наполняет легкие.</w:t>
      </w:r>
    </w:p>
    <w:p w:rsidR="00FF676A" w:rsidRPr="0054773B" w:rsidRDefault="00FF676A" w:rsidP="00FF67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73B">
        <w:rPr>
          <w:color w:val="000000"/>
          <w:sz w:val="28"/>
          <w:szCs w:val="28"/>
        </w:rPr>
        <w:t>6. Снова напряги ноги, ощути изменения в позвоночнике, шее и голове. Опусти руки вниз.</w:t>
      </w:r>
    </w:p>
    <w:p w:rsidR="00FF676A" w:rsidRPr="0054773B" w:rsidRDefault="00FF676A" w:rsidP="00FF6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3. Как избавиться от стресса перед важным событием </w:t>
      </w:r>
    </w:p>
    <w:p w:rsidR="00FF676A" w:rsidRPr="0054773B" w:rsidRDefault="00FF676A" w:rsidP="00FF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76A" w:rsidRPr="0054773B" w:rsidRDefault="00FF676A" w:rsidP="00FF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Глубоко вдохни и выдохни.</w:t>
      </w:r>
    </w:p>
    <w:p w:rsidR="00FF676A" w:rsidRPr="0054773B" w:rsidRDefault="00FF676A" w:rsidP="00FF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Скажи себе: «Я постараюсь сделать это как можно лучше».</w:t>
      </w:r>
    </w:p>
    <w:p w:rsidR="00FF676A" w:rsidRPr="0054773B" w:rsidRDefault="00FF676A" w:rsidP="0054773B">
      <w:pPr>
        <w:shd w:val="clear" w:color="auto" w:fill="FFFFFF"/>
        <w:spacing w:after="0" w:line="294" w:lineRule="atLeast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ты чувствуешь, что волнуешься во время важного события или начинаешь запугивать себя, еще раз глубоко вдохни и выдохни напряжение.</w:t>
      </w:r>
    </w:p>
    <w:p w:rsidR="00FF676A" w:rsidRPr="0054773B" w:rsidRDefault="00FF676A" w:rsidP="00FF6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hAnsi="Times New Roman" w:cs="Times New Roman"/>
          <w:sz w:val="28"/>
          <w:szCs w:val="28"/>
        </w:rPr>
        <w:t xml:space="preserve"> </w:t>
      </w:r>
      <w:r w:rsidRPr="00547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4. Внушение</w:t>
      </w:r>
    </w:p>
    <w:p w:rsidR="00FF676A" w:rsidRPr="0054773B" w:rsidRDefault="00FF676A" w:rsidP="00FF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76A" w:rsidRPr="0054773B" w:rsidRDefault="00FF676A" w:rsidP="00FF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Осознай, что именно ты говоришь, когда запугиваешь себя.</w:t>
      </w:r>
    </w:p>
    <w:p w:rsidR="00FF676A" w:rsidRPr="0054773B" w:rsidRDefault="00FF676A" w:rsidP="00FF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Поймай себя на мысли: «я не могу», «я не сделаю», «я не буду».</w:t>
      </w:r>
    </w:p>
    <w:p w:rsidR="00FF676A" w:rsidRPr="0054773B" w:rsidRDefault="00FF676A" w:rsidP="00FF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Поменяй их на: «я могу», «я сделаю», «я буду».</w:t>
      </w:r>
    </w:p>
    <w:p w:rsidR="00FF676A" w:rsidRPr="0054773B" w:rsidRDefault="00FF676A" w:rsidP="00FF6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5. Радуга</w:t>
      </w:r>
    </w:p>
    <w:p w:rsidR="00FF676A" w:rsidRPr="0054773B" w:rsidRDefault="00FF676A" w:rsidP="00FF6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снятие эмоционального напряжения. Стимулирование воображения,</w:t>
      </w:r>
    </w:p>
    <w:p w:rsidR="00FF676A" w:rsidRPr="0054773B" w:rsidRDefault="00FF676A" w:rsidP="00FF6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Закрой глаза. Представь, что у тебя в голове находится экран. На экране ты видишь радугу - цвета, которые тебе нравятся. Для каждого цвета есть свой настрой и чувство. Ты видишь то, что описываю я, или то, что захочешь сам.</w:t>
      </w:r>
    </w:p>
    <w:p w:rsidR="00FF676A" w:rsidRPr="0054773B" w:rsidRDefault="00FF676A" w:rsidP="00FF6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Первый цвет - голубой. Голубой может быть мягким и успокаивающим, как струящаяся вода. Голубой приятно ласкает глаз в жару. Он освежает тебя, как купание в озере. Что ты видишь, когда думаешь о голубом?</w:t>
      </w:r>
    </w:p>
    <w:p w:rsidR="00FF676A" w:rsidRPr="0054773B" w:rsidRDefault="00FF676A" w:rsidP="00FF6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Следующий цвет - красный. Красный дает нам энергию и тепло. На него хорошо смотреть, когда тебе холодно. Иногда слишком много красного нас злит. Иногда он напоминает нам о любви. О чем ты думаешь, когда смотришь на красный цвет?</w:t>
      </w:r>
    </w:p>
    <w:p w:rsidR="00FF676A" w:rsidRPr="0054773B" w:rsidRDefault="00FF676A" w:rsidP="00FF6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Желтый приносит нам радость. Он согревает, как солнце, и мы улыбаемся. Если нам грустно и одиноко, он поднимает нам настроение. Что ты думаешь, когда смотришь на желтый цвет?</w:t>
      </w:r>
    </w:p>
    <w:p w:rsidR="00FF676A" w:rsidRPr="0054773B" w:rsidRDefault="00FF676A" w:rsidP="00FF6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Зеленый - цвет природы. Если мы больны или нам не по себе, зеленый помогает нам чувствовать себя лучше. О чем ты думаешь, когда смотришь на него? Замечаешь ли ты, как разные цвета влияют на настроение и даже на самочувствие? Попробуй также увидеть другие цвета.</w:t>
      </w:r>
    </w:p>
    <w:p w:rsidR="00FF676A" w:rsidRPr="0054773B" w:rsidRDefault="00FF676A" w:rsidP="00FF6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76A" w:rsidRPr="0054773B" w:rsidRDefault="00FF676A" w:rsidP="00FF6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547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</w:t>
      </w:r>
      <w:r w:rsidR="0054773B" w:rsidRPr="00547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 Текст Релакс 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«Сядьте так, чтобы вам было удобно. Проверьте: ваша поза спокойна, комфортна. Никто не мешает вам</w:t>
      </w:r>
      <w:r w:rsidRPr="00547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ничто не стесняет вашего дыхания. Спина откинута на спинку кресла, руки - в удобном положении на коленях. Закройте глаза.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Прислушайтесь к ритму вашего дыхания. Вы дышите ровно и спокойно. Вы дышите ровно и размеренно Ритм вашего дыхания удобен вам. Вы делаете вдох - и медленный, плавный, глубокий выдох... Вдох - медленный выход... Сосредоточьтесь на дыхании. Вдох - и медленный, спокойный выдох...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представьте, что вы медленно идете по летнему теплому лесу. Ритм ваших мысленных шагов спокойный, размеренный, неторопливый. Вы дышите в такт вашим шагам - медленно и ровно. Вы вдыхаете чистый приятный лесной воздух. Каждый ваш вдох - и мягкие струи воздуха </w:t>
      </w: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наполняют ваши легкие... Весь ваш организм… Вы слышите пение птиц, легкое движение листвы, вы настраиваетесь на отдых, покой, расслабление.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сейчас вы подошли к лесной поляне. Вы решили немного отдохнуть и удобно устраиваетесь на мягкой, теплой траве... Сейчас вы полулежите, прислонившись к стволу дерева... Ваши ноги, туловище, руки</w:t>
      </w:r>
      <w:r w:rsidRPr="00547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подставлены солнечным лучам, а лицо находится в тени. Мысленно посмотрите на себя как бы со стороны: Вы удобно расположились на траве, ваше тело впитывает солнечный свет, ваше лицо - в тени дерева, и только мягкие солнечные блики, проходя сквозь листву, едва заметно касаются вашего лица. Ваше дыхание ровное и спокойное.. Вы настроились на отдых и расслабление...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Постепенно, с каждым выдохом, вы начинаете чувствовать мягкое тепло в области солнечного сплетения. Каждый выдох - и солнечное сплетение наполняется внутренним теплом... Представьте, что теплые солнечные лучи согревают ваше тело, как будто проникают внутрь и образуют вокруг солнечного сплетения мягкую теплую зону... Каждый выдох - и приятные волны тепла и расслабления от солнечного сплетения растекаются по всему вашему телу... Выдох - и теплые волны растекаются в стороны, по мышцам грудной клетки, к спине... Выдох - и приятное тепло наполнило руки... Выдох - расслабляющая теплота спустилась вниз, к ногам, до кончиков пальцев ног... Прислушайтесь к себе, почувствуйте теплую зону в солнечном сплетении очень отчетливо. Проследите распространение тепла по всему телу с каждым выходом. Вы отдыхаете...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ваше внимание сосредоточилось на ногах. Солнечные лучи согревают ступни ног, мышцы икр и голеней, мышцы бедер...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чувствуете приятное распространение тепла от кончиков пальцев ног до нижней части живота... Солнечное тепло проникает внутрь, и ваши ноги постепенно становятся теплыми и приятно-тяжелыми... Прислушайтесь к этим ощущениям тепла и тяжести. Ваши ноги теплые, очень теплые и тяжелые. Ноги полностью расслаблены. Ноги отдыхают...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чувствуете, как теплая волна от прогретых ног и нижней части живота поднимается вверх, сливается с теплом в области солнечного сплетения, затекает на грудную клетку, постепенно достигая плеч... Солнечные лучи мягко поглаживают ваше тело...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наше внимание остановилось на руках. Представьте, что вы повернули кисти рук ладонями к солнечному свету. Вы как будто ловите ладонями теплые лучи. Ваши ладони становятся теплыми, очень теплыми... Вы мысленно поворачиваете кисти, и теперь солнечные лучи поглаживают тыльные поверхности кистей рук..., вы отчетливо чувствуете тепло, мягко пульсирующее в каждом пальце, в ладонях... Постепенно теплая волна поднимается вверх по рукам, к плечам. Ваши руки становятся теплыми, очень теплыми... Одновременно вы чувствуете мягкую расслабленную тяжесть в руках. Ваши руки теплые и тяжелые... Руки отдыхают...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Волна тепла и расслабления достигла плеч - солнечные лучи согревают ваши плечи. Впитывая тепло, плечи становятся мягкими, расслабленными, </w:t>
      </w: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теплыми... Тепло и расслабление поднимаются от области плеч к основанию шеи... Мышцы шеи постепенно теплеют, расслабляются... Вы отчетливо чувствуете, как ваши плечи и шея, залитые приятным солнечным светом, расслабляются все полнее и полнее... Ваши плечи и шея, теплые и расслабленные... Плечи и шея отдыхают...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прислушиваетесь к себе: сейчас все ваше тело, согретое теплыми лучами, мягкое и расслабленное... Приятная теплота, покой и расслабление во всем теле. Вы отдыхаете: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ваше внимание - на области лица. Вы мысленно полулежите на мягкой травке так, что ваше лицо находится в тени дерева. Вы чувствуете только еле заметные солнечные блики, проходящие сквозь крону дерева... Представьте: легкий ветерок чуть колышет листву, и ваше лицо ласкают нежные отсветы солнечных лучей... Вы улыбаетесь себе... Мышцы лица расслабляются все полнее и полнее... Подбородок чуть опускается вниз, щеки становятся мягкими, губы расслабляются... Веки мягко прикрывают глаза, мышцы вокруг глаз полностью расслаблены... Ваше лицо сейчас ровное и спокойное... Ваш лоб ровный и разглаженный... Представьте: вы чувствуете легкое дуновение приятного, освежающего ветерка, и ваш лоб ощущает легкую прохладу. Лоб становится ровным и приятно - прохладным... Прислушайтесь к своим ощущениям: ваше лицо расслабленное и спокойное, ваш лоб приятно - прохладен, все ваше лицо отдыхает...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мысленно еще раз: ощущение покоя и отдыха вам приятно. Сейчас вы совершенно расслаблены. Прислушайтесь к себе: ощущение расслабления глубокое и полное... Вы отдыхаете... Вы отдыхаете...</w:t>
      </w:r>
    </w:p>
    <w:p w:rsidR="0054773B" w:rsidRPr="0054773B" w:rsidRDefault="0054773B" w:rsidP="00547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(Пауза 2 - 3 минуты)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отдыхаете... Вы полностью сосредоточены на ощущении глубокого отдыха... Ваша поза удобна и комфортна... Вы спокойны и расслаблены... Прислушайтесь к себе: сейчас ваше тело стало очень легким... почти невесомым... Вы как будто растворены в окружающем воздухе - настолько легко ваше тело... Представьте, что вы мысленно приподнимаетесь и как будто открываетесь от земли. Легкий поток воздуха подхватывает вас, и вы плавно покачиваетесь на воздушной волне...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настолько легки, что движения вашего тела подчинены ритму дыхания: на вдох воздушный поток чуть приподнимает вас вверх, на выдохе - слегка опускает вниз... Прислушайтесь к ритму вашего дыхания и мысленно покачивайтесь в такт дыханию. Вдох - вы чуть приподнимаетесь вверх, выдох - опускаетесь вниз... Вдох - вверх, выдох - вниз...</w:t>
      </w:r>
    </w:p>
    <w:p w:rsidR="0054773B" w:rsidRPr="0054773B" w:rsidRDefault="0054773B" w:rsidP="005477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чувствуете, что хорошо и полно отдохнули. Вы расслабили основные мышечные группы вашего тела. Вы восстановили свои силы. Прислушайтесь к себе: времени, отведенного на отдых и расслабление, было вполне достаточно, и вы чувствуете желание проснуться, потянуться, вернуться к активному бодрствованию, к продолжению работы. Вы спокойны и уверены в себе: вы ощущаете прилив сил и энергии. Обратите внимание - ритм вашего дыхания меняется. Сейчас вы делаете более глубокий вдох и более короткий и энергичный выдох. Вдох становится глубоким и долгим, а выдох - как </w:t>
      </w:r>
      <w:r w:rsidRPr="0054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короче и резче. Сейчас вы мысленно вновь идете по лесной тропинке, но теперь ритм ваших шагов становится быстрым и энергичным. Вы дышите глубоко и энергично в такт воображаемым шагам. Ваш вдох глубокий и полный, выдох - энергичный и резкий. Вдох - глубокий, выдох - энергичный! Вы отдохнули! Вы полны сил и энергии! У вас отличное настроение!</w:t>
      </w:r>
    </w:p>
    <w:p w:rsidR="0054773B" w:rsidRPr="0054773B" w:rsidRDefault="0054773B" w:rsidP="00FF67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AFC" w:rsidRPr="0054773B" w:rsidRDefault="00A53AFC">
      <w:pPr>
        <w:rPr>
          <w:rFonts w:ascii="Times New Roman" w:hAnsi="Times New Roman" w:cs="Times New Roman"/>
          <w:sz w:val="28"/>
          <w:szCs w:val="28"/>
        </w:rPr>
      </w:pPr>
    </w:p>
    <w:sectPr w:rsidR="00A53AFC" w:rsidRPr="0054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926"/>
    <w:multiLevelType w:val="hybridMultilevel"/>
    <w:tmpl w:val="AA02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D5"/>
    <w:rsid w:val="0054773B"/>
    <w:rsid w:val="008E491E"/>
    <w:rsid w:val="00A53AFC"/>
    <w:rsid w:val="00C335E6"/>
    <w:rsid w:val="00E205D5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Дарья Петренко</cp:lastModifiedBy>
  <cp:revision>5</cp:revision>
  <dcterms:created xsi:type="dcterms:W3CDTF">2022-09-22T11:07:00Z</dcterms:created>
  <dcterms:modified xsi:type="dcterms:W3CDTF">2023-07-11T03:43:00Z</dcterms:modified>
</cp:coreProperties>
</file>